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2C" w:rsidRDefault="00832B2C" w:rsidP="00D8091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5A1F5E" w:rsidRDefault="005A1F5E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94C02" wp14:editId="0BC5BCCD">
            <wp:extent cx="3162300" cy="22056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4dMHR_h6-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99" cy="224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85"/>
      </w:tblGrid>
      <w:tr w:rsidR="00345549" w:rsidTr="00345549">
        <w:trPr>
          <w:trHeight w:val="534"/>
        </w:trPr>
        <w:tc>
          <w:tcPr>
            <w:tcW w:w="3397" w:type="dxa"/>
          </w:tcPr>
          <w:p w:rsidR="00345549" w:rsidRPr="00345549" w:rsidRDefault="00345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549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985" w:type="dxa"/>
          </w:tcPr>
          <w:p w:rsidR="00345549" w:rsidRPr="00345549" w:rsidRDefault="00345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549">
              <w:rPr>
                <w:rFonts w:ascii="Times New Roman" w:hAnsi="Times New Roman" w:cs="Times New Roman"/>
                <w:sz w:val="32"/>
                <w:szCs w:val="32"/>
              </w:rPr>
              <w:t>Цена за 0,5</w:t>
            </w:r>
          </w:p>
        </w:tc>
        <w:tc>
          <w:tcPr>
            <w:tcW w:w="1984" w:type="dxa"/>
          </w:tcPr>
          <w:p w:rsidR="00345549" w:rsidRPr="00345549" w:rsidRDefault="00345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549">
              <w:rPr>
                <w:rFonts w:ascii="Times New Roman" w:hAnsi="Times New Roman" w:cs="Times New Roman"/>
                <w:sz w:val="32"/>
                <w:szCs w:val="32"/>
              </w:rPr>
              <w:t>Цена на 1 литр</w:t>
            </w:r>
          </w:p>
        </w:tc>
        <w:tc>
          <w:tcPr>
            <w:tcW w:w="1985" w:type="dxa"/>
          </w:tcPr>
          <w:p w:rsidR="00345549" w:rsidRPr="00345549" w:rsidRDefault="00D46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Бутылка или банка</w:t>
            </w:r>
          </w:p>
        </w:tc>
      </w:tr>
      <w:tr w:rsidR="00BE1DFE" w:rsidTr="00345549">
        <w:tc>
          <w:tcPr>
            <w:tcW w:w="3397" w:type="dxa"/>
          </w:tcPr>
          <w:p w:rsidR="00BE1DFE" w:rsidRPr="00D46DB6" w:rsidRDefault="00BE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Лютин</w:t>
            </w:r>
            <w:proofErr w:type="spellEnd"/>
          </w:p>
        </w:tc>
        <w:tc>
          <w:tcPr>
            <w:tcW w:w="1985" w:type="dxa"/>
          </w:tcPr>
          <w:p w:rsidR="00BE1DFE" w:rsidRDefault="00BE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BE1DFE" w:rsidRDefault="00BE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BE1DFE" w:rsidRDefault="00BE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Васька домашнее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Васька светлое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Васька черное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Чешское барное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Дракула фильтрованное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Дракула нефильтрованное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Пиво «387 особая варка»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stout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Belgian wheat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Coconut porter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345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Almond Ale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Raspberry Ale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Apricot Ale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Ginger Ale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Honey Ale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45549" w:rsidTr="00345549">
        <w:tc>
          <w:tcPr>
            <w:tcW w:w="3397" w:type="dxa"/>
          </w:tcPr>
          <w:p w:rsidR="00345549" w:rsidRPr="00E74AB5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 Ale</w:t>
            </w:r>
            <w:r w:rsidR="00E74AB5">
              <w:rPr>
                <w:rFonts w:ascii="Times New Roman" w:hAnsi="Times New Roman" w:cs="Times New Roman"/>
                <w:sz w:val="28"/>
                <w:szCs w:val="28"/>
              </w:rPr>
              <w:t xml:space="preserve"> (0,33)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45549" w:rsidTr="00345549">
        <w:tc>
          <w:tcPr>
            <w:tcW w:w="3397" w:type="dxa"/>
          </w:tcPr>
          <w:p w:rsidR="00345549" w:rsidRPr="00E74AB5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Double </w:t>
            </w:r>
            <w:proofErr w:type="spellStart"/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</w:t>
            </w:r>
            <w:proofErr w:type="spellEnd"/>
            <w:r w:rsidR="00E74AB5">
              <w:rPr>
                <w:rFonts w:ascii="Times New Roman" w:hAnsi="Times New Roman" w:cs="Times New Roman"/>
                <w:sz w:val="28"/>
                <w:szCs w:val="28"/>
              </w:rPr>
              <w:t xml:space="preserve"> (0,33)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Rockets @ bishops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Salty dog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maniac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Столица мира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Морс черешня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Морс черная смородина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Морс брусника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 w:rsidP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Морс клюква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45549" w:rsidTr="00345549">
        <w:tc>
          <w:tcPr>
            <w:tcW w:w="3397" w:type="dxa"/>
          </w:tcPr>
          <w:p w:rsidR="00345549" w:rsidRPr="00D46DB6" w:rsidRDefault="00D4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B6">
              <w:rPr>
                <w:rFonts w:ascii="Times New Roman" w:hAnsi="Times New Roman" w:cs="Times New Roman"/>
                <w:sz w:val="28"/>
                <w:szCs w:val="28"/>
              </w:rPr>
              <w:t>Морс имбирь с лимоном</w:t>
            </w:r>
          </w:p>
        </w:tc>
        <w:tc>
          <w:tcPr>
            <w:tcW w:w="1985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549" w:rsidRDefault="003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549" w:rsidRDefault="00D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55F9" w:rsidTr="00345549">
        <w:tc>
          <w:tcPr>
            <w:tcW w:w="3397" w:type="dxa"/>
          </w:tcPr>
          <w:p w:rsidR="006355F9" w:rsidRPr="006355F9" w:rsidRDefault="00635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Double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</w:t>
            </w:r>
            <w:proofErr w:type="spellEnd"/>
          </w:p>
        </w:tc>
        <w:tc>
          <w:tcPr>
            <w:tcW w:w="1985" w:type="dxa"/>
          </w:tcPr>
          <w:p w:rsidR="006355F9" w:rsidRDefault="0063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</w:tcPr>
          <w:p w:rsidR="006355F9" w:rsidRDefault="0063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:rsidR="006355F9" w:rsidRDefault="0063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549" w:rsidRPr="00345549" w:rsidRDefault="003455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5549" w:rsidRPr="0034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0FBA"/>
    <w:multiLevelType w:val="hybridMultilevel"/>
    <w:tmpl w:val="1542C2C0"/>
    <w:lvl w:ilvl="0" w:tplc="C4F6A022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885796B"/>
    <w:multiLevelType w:val="hybridMultilevel"/>
    <w:tmpl w:val="FE7A4382"/>
    <w:lvl w:ilvl="0" w:tplc="1DA0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75B4A"/>
    <w:multiLevelType w:val="hybridMultilevel"/>
    <w:tmpl w:val="4BA0C29A"/>
    <w:lvl w:ilvl="0" w:tplc="71623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0D26F9"/>
    <w:multiLevelType w:val="hybridMultilevel"/>
    <w:tmpl w:val="A0B48EC4"/>
    <w:lvl w:ilvl="0" w:tplc="AAC019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F"/>
    <w:rsid w:val="00345549"/>
    <w:rsid w:val="005A1F5E"/>
    <w:rsid w:val="0061796E"/>
    <w:rsid w:val="006355F9"/>
    <w:rsid w:val="006C377F"/>
    <w:rsid w:val="00832B2C"/>
    <w:rsid w:val="00BE1DFE"/>
    <w:rsid w:val="00D119F9"/>
    <w:rsid w:val="00D46DB6"/>
    <w:rsid w:val="00D80913"/>
    <w:rsid w:val="00E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92C4-2686-45E9-8D06-31332210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2C"/>
    <w:pPr>
      <w:ind w:left="720"/>
      <w:contextualSpacing/>
    </w:pPr>
  </w:style>
  <w:style w:type="table" w:styleId="a4">
    <w:name w:val="Table Grid"/>
    <w:basedOn w:val="a1"/>
    <w:uiPriority w:val="39"/>
    <w:rsid w:val="0034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Dracula</dc:creator>
  <cp:keywords/>
  <dc:description/>
  <cp:lastModifiedBy>Dracula</cp:lastModifiedBy>
  <cp:revision>9</cp:revision>
  <cp:lastPrinted>2018-07-30T15:12:00Z</cp:lastPrinted>
  <dcterms:created xsi:type="dcterms:W3CDTF">2018-07-27T16:20:00Z</dcterms:created>
  <dcterms:modified xsi:type="dcterms:W3CDTF">2018-08-14T18:49:00Z</dcterms:modified>
</cp:coreProperties>
</file>